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3" w:rsidRPr="00B563ED" w:rsidRDefault="00713963" w:rsidP="00713963">
      <w:pPr>
        <w:rPr>
          <w:b/>
          <w:u w:val="single"/>
        </w:rPr>
      </w:pPr>
      <w:r>
        <w:rPr>
          <w:b/>
          <w:u w:val="single"/>
        </w:rPr>
        <w:t>Wymagania edukacyjne z języka angielskiego dla klasy II Szkoły Podstawowej w Białej Niżnej</w:t>
      </w:r>
    </w:p>
    <w:p w:rsidR="00713963" w:rsidRPr="00B563ED" w:rsidRDefault="00713963" w:rsidP="00713963">
      <w:pPr>
        <w:rPr>
          <w:b/>
        </w:rPr>
      </w:pPr>
      <w:r w:rsidRPr="00B563ED">
        <w:rPr>
          <w:b/>
        </w:rPr>
        <w:t xml:space="preserve">Ocena celująca </w:t>
      </w:r>
    </w:p>
    <w:p w:rsidR="00713963" w:rsidRDefault="00713963" w:rsidP="00713963">
      <w:r w:rsidRPr="00276EE6">
        <w:t>Uczeń:</w:t>
      </w:r>
    </w:p>
    <w:p w:rsidR="00713963" w:rsidRDefault="00713963" w:rsidP="00713963">
      <w:r>
        <w:t>-wita się i przedstawia,                                                                                                                                                                 -pyta o wiek i udziela odpowiedzi na takie pytanie,                                                                                                                         -bezbłędnie rozpoznaje i nazywa liczebniki 1-20,                                                                                                              -bezbłędnie rozpoznaje i nazywa słownictwo związane z urodzinami bez pomocy nauczyciela,                                                                                                                                                                                     -reaguje na proste polecenia wypowiadane w j. obcym,                                                                                         -rozpoznaje i nazywa zwierzęta domowe,  pomieszczenia w domu,                                                                                                                                     -odczytuje i zapisuje nazwy zwierząt domowych, pomieszczeń w domu,                                                                                                   -samodzielnie pyta o nazwy zwierząt domowych, pomieszczeń domowych  i odpowiada na pytania,                                                           -rozpoznaje i nazywa ubrania, czynności wykonywane na plaży,                                                                                                                                                        -odczytuje nazwy ubrań i</w:t>
      </w:r>
      <w:r w:rsidRPr="0062373E">
        <w:t xml:space="preserve"> </w:t>
      </w:r>
      <w:r>
        <w:t>czynności wykonywanych na plaży ,                                                                                                                                   -rozpoznaje i nazywa produkty spożywcze,                                                                                                                                             -odczytuje i zapisuje nazwy</w:t>
      </w:r>
      <w:r w:rsidRPr="0062373E">
        <w:t xml:space="preserve"> </w:t>
      </w:r>
      <w:r>
        <w:t>produktów spożywczych,                                                                                                                                               -prowadzi dialog dotyczący ulubionych produktów spożywczych samodzielnie,                                                                                      -rozpoznaje i nazywa przedmioty związane z bezpiecznym prowadzeniem gier i zabaw,                                                                                                                  -rozpoznaje i nazywa  materiały, kierunki geograficzne,                                                                                                                                                                                            -aktywnie uczestniczy na każdej lekcji, chętnie pracuje,</w:t>
      </w:r>
    </w:p>
    <w:p w:rsidR="00713963" w:rsidRPr="00B563ED" w:rsidRDefault="00713963" w:rsidP="00713963">
      <w:pPr>
        <w:rPr>
          <w:b/>
        </w:rPr>
      </w:pPr>
      <w:r w:rsidRPr="00B563ED">
        <w:rPr>
          <w:b/>
        </w:rPr>
        <w:t xml:space="preserve">Ocena </w:t>
      </w:r>
      <w:r>
        <w:rPr>
          <w:b/>
        </w:rPr>
        <w:t>bardzo dobra</w:t>
      </w:r>
    </w:p>
    <w:p w:rsidR="00713963" w:rsidRDefault="00713963" w:rsidP="00713963">
      <w:r w:rsidRPr="00276EE6">
        <w:t>Uczeń:</w:t>
      </w:r>
    </w:p>
    <w:p w:rsidR="00713963" w:rsidRDefault="00713963" w:rsidP="00713963">
      <w:r>
        <w:t xml:space="preserve"> -wita się i przedstawia,                                                                                                                                                               -pyta o wiek i udziela odpowiedzi na takie pytanie,                                                                                                                           -rozpoznaje i nazywa liczebniki 1-20,                                                                                                                                 -rozpoznaje i nazywa słownictwo związane z urodzinami bez pomocy,                                                         -reaguje na proste polecenia wypowiadane po angielsku,                                                                                                       -rozpoznaje i nazywa zwierzęta domowe,</w:t>
      </w:r>
      <w:r w:rsidRPr="0081667F">
        <w:t xml:space="preserve"> </w:t>
      </w:r>
      <w:r>
        <w:t>pomieszczenia w domu,                                                                                                                             -odczytuje i zapisuje nazwy zwierząt domowych,  pomieszczeń w domu                                                                                                                                                                                                                                                         -rozpoznaje i nazywa ubrania,</w:t>
      </w:r>
      <w:r w:rsidRPr="0081667F">
        <w:t xml:space="preserve"> </w:t>
      </w:r>
      <w:r>
        <w:t>czynności wykonywane na plaży ,                                                                                                                                            -odczytuje nazwy ubrań i czynności wykonywanych na plaży bez pomocy,                                                                                                                        -rozpoznaje i nazywa produkty spożywcze,                                                                                                                                            -odczytuje i zapisuje nazwy</w:t>
      </w:r>
      <w:r w:rsidRPr="0081667F">
        <w:t xml:space="preserve"> </w:t>
      </w:r>
      <w:r>
        <w:t>produktów spożywczych,                                                                                                                               - prowadzi dialog dotyczący ulubionych</w:t>
      </w:r>
      <w:r w:rsidRPr="0081667F">
        <w:t xml:space="preserve"> </w:t>
      </w:r>
      <w:r>
        <w:t>produktów spożywczych,                                                                                                     -rozpoznaje i nazywa</w:t>
      </w:r>
      <w:r w:rsidRPr="0081667F">
        <w:t xml:space="preserve"> </w:t>
      </w:r>
      <w:r>
        <w:t>przedmioty związane z bezpiecznym prowadzeniem gier i zabaw,                                                                                                 -czyta i zapisuje nazwy miejsc odwiedzanych w wakacje,                                                                                                                                                                                                         -aktywnie uczestniczy w lekcji, chętnie śpiewa,</w:t>
      </w:r>
    </w:p>
    <w:p w:rsidR="00713963" w:rsidRDefault="00713963" w:rsidP="00713963">
      <w:pPr>
        <w:rPr>
          <w:b/>
        </w:rPr>
      </w:pPr>
    </w:p>
    <w:p w:rsidR="00713963" w:rsidRDefault="00713963" w:rsidP="00713963">
      <w:pPr>
        <w:rPr>
          <w:b/>
        </w:rPr>
      </w:pPr>
    </w:p>
    <w:p w:rsidR="00713963" w:rsidRDefault="00713963" w:rsidP="00713963">
      <w:pPr>
        <w:rPr>
          <w:b/>
        </w:rPr>
      </w:pPr>
    </w:p>
    <w:p w:rsidR="00713963" w:rsidRDefault="00713963" w:rsidP="00713963">
      <w:pPr>
        <w:rPr>
          <w:b/>
        </w:rPr>
      </w:pPr>
      <w:r w:rsidRPr="00B563ED">
        <w:rPr>
          <w:b/>
        </w:rPr>
        <w:lastRenderedPageBreak/>
        <w:t xml:space="preserve">Ocena </w:t>
      </w:r>
      <w:r>
        <w:rPr>
          <w:b/>
        </w:rPr>
        <w:t xml:space="preserve"> dobra</w:t>
      </w:r>
    </w:p>
    <w:p w:rsidR="00713963" w:rsidRPr="00435F0C" w:rsidRDefault="00713963" w:rsidP="00713963">
      <w:pPr>
        <w:rPr>
          <w:b/>
        </w:rPr>
      </w:pPr>
      <w:r w:rsidRPr="00276EE6">
        <w:t>Uczeń:</w:t>
      </w:r>
    </w:p>
    <w:p w:rsidR="00713963" w:rsidRDefault="00713963" w:rsidP="00713963">
      <w:r>
        <w:t xml:space="preserve"> -wita się i przedstawia,                                                                                                                                                            -pyta o wiek i udziela odpowiedzi na takie pytanie,                                                                                                                      -rozpoznaje i nazywa liczebniki 1-20, ,                                                                                                                                 -rozpoznaje i nazywa słownictwo związane z urodzinami z pomocą nauczyciela,                                                                                                                                                 -rozpoznaje i nazywa zwierzęta domowe, pomieszczenia w domu,                                                                                                                                                                                                                                                          -odczytuje i zapisuje nazwy zwierząt domowych, pomieszczeń w domu,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-rozpoznaje i nazywa</w:t>
      </w:r>
      <w:r w:rsidRPr="0081667F">
        <w:t xml:space="preserve"> </w:t>
      </w:r>
      <w:r>
        <w:t>ubrania,</w:t>
      </w:r>
      <w:r w:rsidRPr="0081667F">
        <w:t xml:space="preserve"> </w:t>
      </w:r>
      <w:r>
        <w:t>czynności wykonywane na plaży                                                                                               -odczytuje nazwy ubrań,</w:t>
      </w:r>
      <w:r w:rsidRPr="0081667F">
        <w:t xml:space="preserve"> </w:t>
      </w:r>
      <w:r>
        <w:t>czynności wykonywanych na plaży z małą pomocą nauczyciela,                                                                                                                        -rozpoznaje i nazywa</w:t>
      </w:r>
      <w:r w:rsidRPr="001B04C8">
        <w:t xml:space="preserve"> </w:t>
      </w:r>
      <w:r>
        <w:t>produkty spożywcze,                                                                                                                                            -odczytuje i zapisuje nazwy produktów spożywczych z małą pomocą nauczyciela,                                                                                                                                                                                                                               -rozpoznaje i nazywa</w:t>
      </w:r>
      <w:r w:rsidRPr="001B04C8">
        <w:t xml:space="preserve"> </w:t>
      </w:r>
      <w:r>
        <w:t>przedmioty związane z bezpiecznym prowadzeniem gier i zabaw,                                                                                                 -czyta i zapisuje nazwy miejsc odwiedzanych w wakacje,                                                                                                                                                                                                         - czasami aktywnie uczestniczy w lekcji i  śpiewa,</w:t>
      </w:r>
    </w:p>
    <w:p w:rsidR="00713963" w:rsidRPr="00B563ED" w:rsidRDefault="00713963" w:rsidP="00713963">
      <w:pPr>
        <w:rPr>
          <w:b/>
        </w:rPr>
      </w:pPr>
      <w:r w:rsidRPr="00B563ED">
        <w:rPr>
          <w:b/>
        </w:rPr>
        <w:t xml:space="preserve">Ocena </w:t>
      </w:r>
      <w:r>
        <w:rPr>
          <w:b/>
        </w:rPr>
        <w:t xml:space="preserve"> dostateczna</w:t>
      </w:r>
    </w:p>
    <w:p w:rsidR="00713963" w:rsidRDefault="00713963" w:rsidP="00713963">
      <w:r w:rsidRPr="00276EE6">
        <w:t>Uczeń:</w:t>
      </w:r>
    </w:p>
    <w:p w:rsidR="00713963" w:rsidRDefault="00713963" w:rsidP="00713963">
      <w:r>
        <w:t>-z pomocą nauczyciela wita się i przedstawia,                                                                                                               -pyta o wiek z pomocą klasy,                                                                                                                                                              -wymienia liczebniki 1-20 razem z klasą,                                                                                                                                 -rozpoznaje i</w:t>
      </w:r>
      <w:r w:rsidRPr="001B04C8">
        <w:t xml:space="preserve"> </w:t>
      </w:r>
      <w:r>
        <w:t>nazywa słownictwo związane z urodzinami z pomocą nauczyciela,                                                        -rozpoznaje i nazywa zwierzęta domowe, pomieszczenia w domu,                                                                                                                            -odczytuje z klasą i zapisuje czynności wykonywane na plaży,                                                                                                                                            -odczytuje nazwy ubrań i czynności wykonywanych na plaży pomocą nauczyciela,                                                                                                    -odczytuje i zapisuje nazwy</w:t>
      </w:r>
      <w:r w:rsidRPr="001B04C8">
        <w:t xml:space="preserve"> </w:t>
      </w:r>
      <w:r>
        <w:t>produktów spożywczych z pomocą nauczyciela,                                                                                                                                                                                                                               -rozpoznaje i nazywa przedmioty związane z bezpiecznym prowadzeniem gier i zabaw,                                                                                                 -czyta i zapisuje z pomocą nauczyciela nazwy</w:t>
      </w:r>
      <w:r w:rsidRPr="001B04C8">
        <w:t xml:space="preserve"> </w:t>
      </w:r>
      <w:r>
        <w:t xml:space="preserve">miejsc odwiedzanych w wakacje,                                                                                                                                                                                                            </w:t>
      </w:r>
    </w:p>
    <w:p w:rsidR="00713963" w:rsidRPr="00B563ED" w:rsidRDefault="00713963" w:rsidP="00713963">
      <w:pPr>
        <w:rPr>
          <w:b/>
        </w:rPr>
      </w:pPr>
      <w:r w:rsidRPr="00B563ED">
        <w:rPr>
          <w:b/>
        </w:rPr>
        <w:t xml:space="preserve">Ocena </w:t>
      </w:r>
      <w:r>
        <w:rPr>
          <w:b/>
        </w:rPr>
        <w:t xml:space="preserve"> dopuszczająca</w:t>
      </w:r>
    </w:p>
    <w:p w:rsidR="00713963" w:rsidRDefault="00713963" w:rsidP="00713963">
      <w:r w:rsidRPr="00276EE6">
        <w:t>Uczeń:</w:t>
      </w:r>
      <w:r>
        <w:t xml:space="preserve">                                                                                                                                                                                                -używa wymaganego słownictwa z pomocą klasy,                                                                                                             -razem z klasą stara się śpiewać,                                                                                                                                               -stara się pracować z klasą,                                                                                                                                                    -usiłuje zapamiętać nowe słownictwo,</w:t>
      </w:r>
    </w:p>
    <w:p w:rsidR="00F452F3" w:rsidRDefault="00F452F3"/>
    <w:sectPr w:rsidR="00F452F3" w:rsidSect="00F4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963"/>
    <w:rsid w:val="00713963"/>
    <w:rsid w:val="00F4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1609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2022-09-15T10:03:00Z</dcterms:created>
  <dcterms:modified xsi:type="dcterms:W3CDTF">2022-09-15T10:04:00Z</dcterms:modified>
</cp:coreProperties>
</file>